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A8" w:rsidRDefault="00AF7719">
      <w:pPr>
        <w:rPr>
          <w:b/>
        </w:rPr>
      </w:pPr>
      <w:r w:rsidRPr="00AF7719">
        <w:rPr>
          <w:b/>
        </w:rPr>
        <w:t>Art Class, Mr. Keri</w:t>
      </w:r>
      <w:r>
        <w:rPr>
          <w:b/>
        </w:rPr>
        <w:t>n,</w:t>
      </w:r>
      <w:r w:rsidRPr="00AF7719">
        <w:rPr>
          <w:b/>
        </w:rPr>
        <w:t xml:space="preserve"> Assignment</w:t>
      </w:r>
      <w:r w:rsidR="005C1A8B">
        <w:rPr>
          <w:b/>
        </w:rPr>
        <w:t xml:space="preserve"> #4</w:t>
      </w:r>
      <w:r w:rsidRPr="00AF7719">
        <w:rPr>
          <w:b/>
        </w:rPr>
        <w:t xml:space="preserve">- </w:t>
      </w:r>
      <w:r w:rsidR="005C1A8B">
        <w:rPr>
          <w:b/>
        </w:rPr>
        <w:t>Skateboards</w:t>
      </w:r>
    </w:p>
    <w:p w:rsidR="00B00CA8" w:rsidRDefault="00B00CA8">
      <w:r>
        <w:t xml:space="preserve">Assignment: </w:t>
      </w:r>
      <w:r w:rsidR="00CF3293">
        <w:t>There are endless styles and designs for skateboards.</w:t>
      </w:r>
      <w:r>
        <w:t xml:space="preserve"> </w:t>
      </w:r>
      <w:r w:rsidR="00CF3293">
        <w:t xml:space="preserve">For this project, I want you to fill in the outlines provided by creating your own skateboards. Imagine them being sold as a pair, so the two should have some relation. It can be two related characters, opposites, the same style, or two parts of the same picture. Think about all the art you learned </w:t>
      </w:r>
      <w:r w:rsidR="00683DE9">
        <w:t xml:space="preserve">about </w:t>
      </w:r>
      <w:r w:rsidR="00CF3293">
        <w:t xml:space="preserve">this year when deciding how you want to design them. Graffiti is always fun to incorporate, but, again, this is totally up to you! These </w:t>
      </w:r>
      <w:proofErr w:type="gramStart"/>
      <w:r w:rsidR="00CF3293">
        <w:t>should be colored</w:t>
      </w:r>
      <w:proofErr w:type="gramEnd"/>
      <w:r w:rsidR="00CF3293">
        <w:t xml:space="preserve"> unless you can explain why your theme is in black and white. </w:t>
      </w:r>
      <w:r w:rsidR="003E0FEF">
        <w:t xml:space="preserve">As always, you can turn in your assignment (you probably </w:t>
      </w:r>
      <w:proofErr w:type="gramStart"/>
      <w:r w:rsidR="003E0FEF">
        <w:t>won’t</w:t>
      </w:r>
      <w:proofErr w:type="gramEnd"/>
      <w:r w:rsidR="003E0FEF">
        <w:t xml:space="preserve"> get it back) on the due date, or take a picture and email it to me. </w:t>
      </w:r>
      <w:r w:rsidR="00203863">
        <w:t xml:space="preserve">Whether via email or turn in, </w:t>
      </w:r>
      <w:proofErr w:type="gramStart"/>
      <w:r w:rsidR="00203863">
        <w:t>don’t</w:t>
      </w:r>
      <w:proofErr w:type="gramEnd"/>
      <w:r w:rsidR="00203863">
        <w:t xml:space="preserve"> forget to put your first and last name and period. No time for no names! </w:t>
      </w:r>
      <w:r w:rsidR="00683DE9">
        <w:t>Looking forward to seeing your creations!</w:t>
      </w:r>
      <w:bookmarkStart w:id="0" w:name="_GoBack"/>
      <w:bookmarkEnd w:id="0"/>
      <w:r w:rsidR="00203863">
        <w:t xml:space="preserve"> Let me know if you have questions. </w:t>
      </w:r>
    </w:p>
    <w:p w:rsidR="00CF3293" w:rsidRDefault="00CF3293">
      <w:pPr>
        <w:rPr>
          <w:noProof/>
        </w:rPr>
      </w:pPr>
    </w:p>
    <w:p w:rsidR="00433B05" w:rsidRDefault="00CF3293">
      <w:pPr>
        <w:rPr>
          <w:noProof/>
        </w:rPr>
      </w:pPr>
      <w:r>
        <w:rPr>
          <w:noProof/>
        </w:rPr>
        <w:drawing>
          <wp:inline distT="0" distB="0" distL="0" distR="0">
            <wp:extent cx="1860550" cy="2387600"/>
            <wp:effectExtent l="0" t="0" r="6350" b="0"/>
            <wp:docPr id="9" name="Picture 9" descr="Tiger Skateboard Deck Skateboard Design Art Skateboard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ger Skateboard Deck Skateboard Design Art Skateboard | Ets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1" r="16551" b="1297"/>
                    <a:stretch/>
                  </pic:blipFill>
                  <pic:spPr bwMode="auto">
                    <a:xfrm>
                      <a:off x="0" y="0"/>
                      <a:ext cx="1871277" cy="240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06961" cy="2349128"/>
            <wp:effectExtent l="0" t="0" r="0" b="0"/>
            <wp:docPr id="12" name="Picture 12" descr="Luke Brabants turns old skate decks into works of art for the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uke Brabants turns old skate decks into works of art for the w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877" cy="236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73450" cy="2475865"/>
            <wp:effectExtent l="0" t="0" r="0" b="635"/>
            <wp:docPr id="11" name="Picture 11" descr="Skateboarding | Skateboard art, Skateboard, Skateboard deck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ateboarding | Skateboard art, Skateboard, Skateboard deck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199" cy="249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5A8">
        <w:rPr>
          <w:noProof/>
        </w:rPr>
        <w:drawing>
          <wp:inline distT="0" distB="0" distL="0" distR="0" wp14:anchorId="673B3DAA" wp14:editId="66B9867C">
            <wp:extent cx="1641973" cy="2425065"/>
            <wp:effectExtent l="0" t="0" r="0" b="0"/>
            <wp:docPr id="10" name="Picture 10" descr="Street art inspired custom skateboard graphics by Christop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eet art inspired custom skateboard graphics by Christoph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84" cy="24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B05" w:rsidRPr="00B00CA8" w:rsidRDefault="00433B05">
      <w:r>
        <w:rPr>
          <w:noProof/>
        </w:rPr>
        <w:lastRenderedPageBreak/>
        <w:drawing>
          <wp:inline distT="0" distB="0" distL="0" distR="0">
            <wp:extent cx="6464300" cy="8393401"/>
            <wp:effectExtent l="0" t="0" r="0" b="8255"/>
            <wp:docPr id="7" name="Picture 7" descr="Skateboard Vector Template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teboard Vector Template at GetDrawings |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52" r="23931" b="545"/>
                    <a:stretch/>
                  </pic:blipFill>
                  <pic:spPr bwMode="auto">
                    <a:xfrm>
                      <a:off x="0" y="0"/>
                      <a:ext cx="6493192" cy="843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D1850E4" wp14:editId="68E404B5">
            <wp:extent cx="6724650" cy="8724900"/>
            <wp:effectExtent l="0" t="0" r="0" b="0"/>
            <wp:docPr id="8" name="Picture 8" descr="Skateboard Vector Template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teboard Vector Template at GetDrawings |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52" r="23931" b="545"/>
                    <a:stretch/>
                  </pic:blipFill>
                  <pic:spPr bwMode="auto">
                    <a:xfrm>
                      <a:off x="0" y="0"/>
                      <a:ext cx="6735311" cy="873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3B05" w:rsidRPr="00B0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19"/>
    <w:rsid w:val="00203863"/>
    <w:rsid w:val="003E0FEF"/>
    <w:rsid w:val="00433B05"/>
    <w:rsid w:val="005C1A8B"/>
    <w:rsid w:val="00683DE9"/>
    <w:rsid w:val="00AF7719"/>
    <w:rsid w:val="00B00CA8"/>
    <w:rsid w:val="00CA036E"/>
    <w:rsid w:val="00CF3293"/>
    <w:rsid w:val="00D3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03EE"/>
  <w15:chartTrackingRefBased/>
  <w15:docId w15:val="{58B23BE7-324E-4947-84FD-FEAB9240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Kerin, Nick</dc:creator>
  <cp:keywords/>
  <dc:description/>
  <cp:lastModifiedBy>Kerin, Nick</cp:lastModifiedBy>
  <cp:revision>4</cp:revision>
  <dcterms:created xsi:type="dcterms:W3CDTF">2020-04-13T18:42:00Z</dcterms:created>
  <dcterms:modified xsi:type="dcterms:W3CDTF">2020-04-13T19:08:00Z</dcterms:modified>
</cp:coreProperties>
</file>